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73" w:rsidRDefault="00191073" w:rsidP="00191073">
      <w:pPr>
        <w:overflowPunct/>
        <w:jc w:val="center"/>
        <w:textAlignment w:val="auto"/>
        <w:rPr>
          <w:rFonts w:ascii="TTE15A2F18t00" w:hAnsi="TTE15A2F18t00" w:cs="TTE15A2F18t00"/>
          <w:sz w:val="28"/>
          <w:szCs w:val="28"/>
        </w:rPr>
      </w:pPr>
      <w:r>
        <w:rPr>
          <w:rFonts w:ascii="TTE15A2F18t00" w:hAnsi="TTE15A2F18t00" w:cs="TTE15A2F18t00"/>
          <w:sz w:val="28"/>
          <w:szCs w:val="28"/>
        </w:rPr>
        <w:t>ANKIETA - PODANIE</w:t>
      </w:r>
    </w:p>
    <w:p w:rsidR="00191073" w:rsidRDefault="00191073" w:rsidP="00191073">
      <w:pPr>
        <w:overflowPunct/>
        <w:jc w:val="center"/>
        <w:textAlignment w:val="auto"/>
        <w:rPr>
          <w:rFonts w:ascii="TTE15A2F18t00" w:hAnsi="TTE15A2F18t00" w:cs="TTE15A2F18t00"/>
          <w:sz w:val="28"/>
          <w:szCs w:val="28"/>
        </w:rPr>
      </w:pPr>
      <w:r>
        <w:rPr>
          <w:rFonts w:ascii="TTE15A2F18t00" w:hAnsi="TTE15A2F18t00" w:cs="TTE15A2F18t00"/>
          <w:sz w:val="28"/>
          <w:szCs w:val="28"/>
        </w:rPr>
        <w:t>KANDYDATA NA SĘDZIEGO PIŁKI NOŻNEJ</w:t>
      </w:r>
    </w:p>
    <w:p w:rsidR="00191073" w:rsidRDefault="00191073" w:rsidP="00191073">
      <w:pPr>
        <w:overflowPunct/>
        <w:jc w:val="center"/>
        <w:textAlignment w:val="auto"/>
        <w:rPr>
          <w:rFonts w:ascii="TTE15A2F18t00" w:hAnsi="TTE15A2F18t00" w:cs="TTE15A2F18t00"/>
          <w:sz w:val="28"/>
          <w:szCs w:val="28"/>
        </w:rPr>
      </w:pP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1. Imiona i nazwisko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2. Data i miejsce urodzenia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3. Miejsce zamieszkania </w:t>
      </w:r>
      <w:r>
        <w:rPr>
          <w:rFonts w:ascii="TTE15A3B98t00" w:hAnsi="TTE15A3B98t00" w:cs="TTE15A3B98t00"/>
          <w:sz w:val="22"/>
          <w:szCs w:val="22"/>
        </w:rPr>
        <w:t>(aktualne)....................................................................................................................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>4. Miejsce zameldowania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5. Telefony kontaktowe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6. Wykształcenie </w:t>
      </w:r>
      <w:r>
        <w:rPr>
          <w:rFonts w:ascii="TTE15A3B98t00" w:hAnsi="TTE15A3B98t00" w:cs="TTE15A3B98t00"/>
          <w:sz w:val="22"/>
          <w:szCs w:val="22"/>
        </w:rPr>
        <w:t>(uczelnia lub szkoła, rok ukończenia - zawód) 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ind w:right="-283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7. Krótki opis dotychczasowej działalności sportowej </w:t>
      </w:r>
      <w:r>
        <w:rPr>
          <w:rFonts w:ascii="TTE15A3B98t00" w:hAnsi="TTE15A3B98t00" w:cs="TTE15A3B98t00"/>
          <w:sz w:val="22"/>
          <w:szCs w:val="22"/>
        </w:rPr>
        <w:t>(piłka nożna i inne dyscypliny sportu)……………………</w:t>
      </w:r>
    </w:p>
    <w:p w:rsidR="00191073" w:rsidRDefault="00191073" w:rsidP="00191073">
      <w:pPr>
        <w:overflowPunct/>
        <w:spacing w:line="360" w:lineRule="auto"/>
        <w:ind w:right="-141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………................................................................................................................................................................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2F18t00" w:hAnsi="TTE15A2F18t00" w:cs="TTE15A2F1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>8. Przynależność do klubu sportowego – okresy (jako zawodnik lub działacz sportowy) ………………………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9. Wzrost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10. Waga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11. Hobby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12. Czy posiadasz prawo jazdy (kategorie)?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13. Czy posiadasz samochód?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14. Czy jesteś dyspozycyjny/-a w soboty i niedziele?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>15. Czy miałeś /-</w:t>
      </w:r>
      <w:proofErr w:type="spellStart"/>
      <w:r>
        <w:rPr>
          <w:rFonts w:ascii="TTE15A2F18t00" w:hAnsi="TTE15A2F18t00" w:cs="TTE15A2F18t00"/>
          <w:sz w:val="22"/>
          <w:szCs w:val="22"/>
        </w:rPr>
        <w:t>aś</w:t>
      </w:r>
      <w:proofErr w:type="spellEnd"/>
      <w:r>
        <w:rPr>
          <w:rFonts w:ascii="TTE15A2F18t00" w:hAnsi="TTE15A2F18t00" w:cs="TTE15A2F18t00"/>
          <w:sz w:val="22"/>
          <w:szCs w:val="22"/>
        </w:rPr>
        <w:t xml:space="preserve"> konflikt z prawem?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16. Posiadane odznaczenia sportowe, państwowe i inne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17. Stan zdrowia (przebyte choroby)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2F18t00" w:hAnsi="TTE15A2F18t00" w:cs="TTE15A2F18t00"/>
          <w:sz w:val="22"/>
          <w:szCs w:val="22"/>
        </w:rPr>
        <w:t xml:space="preserve">18. Dlaczego chcesz zostać sędzią piłki nożnej </w:t>
      </w: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</w:p>
    <w:p w:rsidR="00191073" w:rsidRDefault="00191073" w:rsidP="00191073">
      <w:pPr>
        <w:overflowPunct/>
        <w:spacing w:line="360" w:lineRule="auto"/>
        <w:textAlignment w:val="auto"/>
        <w:rPr>
          <w:rFonts w:ascii="TTE15A3B98t00" w:hAnsi="TTE15A3B98t00" w:cs="TTE15A3B98t00"/>
          <w:sz w:val="22"/>
          <w:szCs w:val="22"/>
        </w:rPr>
      </w:pPr>
      <w:r>
        <w:rPr>
          <w:rFonts w:ascii="TTE15A3B98t00" w:hAnsi="TTE15A3B98t00" w:cs="TTE15A3B98t00"/>
          <w:sz w:val="22"/>
          <w:szCs w:val="22"/>
        </w:rPr>
        <w:t>....................................................... .</w:t>
      </w:r>
      <w:r>
        <w:rPr>
          <w:rFonts w:ascii="TTE15A3B98t00" w:hAnsi="TTE15A3B98t00" w:cs="TTE15A3B98t00"/>
          <w:sz w:val="22"/>
          <w:szCs w:val="22"/>
        </w:rPr>
        <w:tab/>
      </w:r>
      <w:r>
        <w:rPr>
          <w:rFonts w:ascii="TTE15A3B98t00" w:hAnsi="TTE15A3B98t00" w:cs="TTE15A3B98t00"/>
          <w:sz w:val="22"/>
          <w:szCs w:val="22"/>
        </w:rPr>
        <w:tab/>
      </w:r>
      <w:r>
        <w:rPr>
          <w:rFonts w:ascii="TTE15A3B98t00" w:hAnsi="TTE15A3B98t00" w:cs="TTE15A3B98t00"/>
          <w:sz w:val="22"/>
          <w:szCs w:val="22"/>
        </w:rPr>
        <w:tab/>
        <w:t xml:space="preserve">   ………….................................................................</w:t>
      </w:r>
    </w:p>
    <w:p w:rsidR="00191073" w:rsidRPr="00A44B69" w:rsidRDefault="00191073" w:rsidP="00191073">
      <w:pPr>
        <w:overflowPunct/>
        <w:spacing w:line="360" w:lineRule="auto"/>
        <w:ind w:firstLine="708"/>
        <w:textAlignment w:val="auto"/>
        <w:rPr>
          <w:rFonts w:ascii="TTE15BD478t00" w:hAnsi="TTE15BD478t00" w:cs="TTE15BD478t00"/>
          <w:sz w:val="20"/>
        </w:rPr>
      </w:pPr>
      <w:r>
        <w:rPr>
          <w:rFonts w:ascii="TTE15A3B98t00" w:hAnsi="TTE15A3B98t00" w:cs="TTE15A3B98t00"/>
          <w:sz w:val="18"/>
          <w:szCs w:val="18"/>
        </w:rPr>
        <w:t xml:space="preserve">miejscowość, data </w:t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</w:r>
      <w:r>
        <w:rPr>
          <w:rFonts w:ascii="TTE15A3B98t00" w:hAnsi="TTE15A3B98t00" w:cs="TTE15A3B98t00"/>
          <w:sz w:val="18"/>
          <w:szCs w:val="18"/>
        </w:rPr>
        <w:tab/>
        <w:t>czytelny podpis kandydata</w:t>
      </w:r>
    </w:p>
    <w:p w:rsidR="00F25A47" w:rsidRDefault="00191073">
      <w:bookmarkStart w:id="0" w:name="_GoBack"/>
      <w:bookmarkEnd w:id="0"/>
    </w:p>
    <w:sectPr w:rsidR="00F25A47" w:rsidSect="008A09F5">
      <w:pgSz w:w="12240" w:h="15840"/>
      <w:pgMar w:top="426" w:right="1041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5A2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A3B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BD4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73"/>
    <w:rsid w:val="000B7C7E"/>
    <w:rsid w:val="00191073"/>
    <w:rsid w:val="00B2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61954-D76D-4CC6-8925-2BB05F1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0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2017-12-29T16:34:00Z</dcterms:created>
  <dcterms:modified xsi:type="dcterms:W3CDTF">2017-12-29T16:35:00Z</dcterms:modified>
</cp:coreProperties>
</file>